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Frame-Based Animation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Vector Animation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2D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3D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.GIF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.SWC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.FLA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.SWF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.FLV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103.01 Explain concepts used to create digital animation.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